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</w:p>
    <w:tbl>
      <w:tblPr>
        <w:tblStyle w:val="Table1"/>
        <w:tblW w:w="1003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5"/>
        <w:gridCol w:w="283"/>
        <w:gridCol w:w="3076"/>
        <w:gridCol w:w="43"/>
        <w:gridCol w:w="1701"/>
        <w:gridCol w:w="283"/>
        <w:gridCol w:w="1985"/>
        <w:tblGridChange w:id="0">
          <w:tblGrid>
            <w:gridCol w:w="2665"/>
            <w:gridCol w:w="283"/>
            <w:gridCol w:w="3076"/>
            <w:gridCol w:w="43"/>
            <w:gridCol w:w="1701"/>
            <w:gridCol w:w="283"/>
            <w:gridCol w:w="1985"/>
          </w:tblGrid>
        </w:tblGridChange>
      </w:tblGrid>
      <w:tr>
        <w:trPr>
          <w:trHeight w:val="397" w:hRule="atLeast"/>
        </w:trPr>
        <w:tc>
          <w:tcPr>
            <w:gridSpan w:val="7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59" w:hanging="459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MAKLUMAT PELAJAR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9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STUDENT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Jantina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Gender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Matrik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Matric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Telefon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Telephone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Alamat Email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E-Mail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Fakulti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6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Pengajian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(Sila Tandakan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color w:val="000000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Yang Mana Berkenaan)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Level Of Study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(Please Tick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color w:val="000000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) The Appropriate Box)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Pelajar Baharu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25400</wp:posOffset>
                      </wp:positionV>
                      <wp:extent cx="333375" cy="269240"/>
                      <wp:effectExtent b="0" l="0" r="0" t="0"/>
                      <wp:wrapNone/>
                      <wp:docPr id="3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3" name="Shape 83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25400</wp:posOffset>
                      </wp:positionV>
                      <wp:extent cx="333375" cy="269240"/>
                      <wp:effectExtent b="0" l="0" r="0" t="0"/>
                      <wp:wrapNone/>
                      <wp:docPr id="36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New Student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Pertengahan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25400</wp:posOffset>
                      </wp:positionV>
                      <wp:extent cx="333375" cy="269240"/>
                      <wp:effectExtent b="0" l="0" r="0" t="0"/>
                      <wp:wrapNone/>
                      <wp:docPr id="3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25400</wp:posOffset>
                      </wp:positionV>
                      <wp:extent cx="333375" cy="269240"/>
                      <wp:effectExtent b="0" l="0" r="0" t="0"/>
                      <wp:wrapNone/>
                      <wp:docPr id="34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Middle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Awal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0</wp:posOffset>
                      </wp:positionV>
                      <wp:extent cx="333375" cy="269240"/>
                      <wp:effectExtent b="0" l="0" r="0" t="0"/>
                      <wp:wrapNone/>
                      <wp:docPr id="3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7" name="Shape 87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0</wp:posOffset>
                      </wp:positionV>
                      <wp:extent cx="333375" cy="269240"/>
                      <wp:effectExtent b="0" l="0" r="0" t="0"/>
                      <wp:wrapNone/>
                      <wp:docPr id="36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Early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Akhir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0</wp:posOffset>
                      </wp:positionV>
                      <wp:extent cx="333375" cy="269240"/>
                      <wp:effectExtent b="0" l="0" r="0" t="0"/>
                      <wp:wrapNone/>
                      <wp:docPr id="3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5" name="Shape 85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0</wp:posOffset>
                      </wp:positionV>
                      <wp:extent cx="333375" cy="269240"/>
                      <wp:effectExtent b="0" l="0" r="0" t="0"/>
                      <wp:wrapNone/>
                      <wp:docPr id="36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Final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6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78"/>
              <w:gridCol w:w="2797"/>
              <w:tblGridChange w:id="0">
                <w:tblGrid>
                  <w:gridCol w:w="3878"/>
                  <w:gridCol w:w="2797"/>
                </w:tblGrid>
              </w:tblGridChange>
            </w:tblGrid>
            <w:tr>
              <w:trPr>
                <w:trHeight w:val="647" w:hRule="atLeast"/>
              </w:trPr>
              <w:tc>
                <w:tcPr/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Tahap Pengajian</w:t>
                  </w:r>
                </w:p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Level of Study</w:t>
                  </w:r>
                </w:p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Bilangan Kredit yang telah disempurnakan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Number of Credit Completed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69" w:hRule="atLeast"/>
              </w:trPr>
              <w:tc>
                <w:tcPr/>
                <w:p w:rsidR="00000000" w:rsidDel="00000000" w:rsidP="00000000" w:rsidRDefault="00000000" w:rsidRPr="00000000" w14:paraId="00000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Pelajar Baharu/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New Student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-</w:t>
                  </w:r>
                </w:p>
              </w:tc>
            </w:tr>
            <w:tr>
              <w:trPr>
                <w:trHeight w:val="159" w:hRule="atLeast"/>
              </w:trPr>
              <w:tc>
                <w:tcPr/>
                <w:p w:rsidR="00000000" w:rsidDel="00000000" w:rsidP="00000000" w:rsidRDefault="00000000" w:rsidRPr="00000000" w14:paraId="00000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Awal/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Early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&lt; 35 credit</w:t>
                  </w:r>
                </w:p>
              </w:tc>
            </w:tr>
            <w:tr>
              <w:trPr>
                <w:trHeight w:val="159" w:hRule="atLeast"/>
              </w:trPr>
              <w:tc>
                <w:tcPr/>
                <w:p w:rsidR="00000000" w:rsidDel="00000000" w:rsidP="00000000" w:rsidRDefault="00000000" w:rsidRPr="00000000" w14:paraId="00000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Pertengahan/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Middle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36 to 75 credit</w:t>
                  </w:r>
                </w:p>
              </w:tc>
            </w:tr>
            <w:tr>
              <w:trPr>
                <w:trHeight w:val="214" w:hRule="atLeast"/>
              </w:trPr>
              <w:tc>
                <w:tcPr/>
                <w:p w:rsidR="00000000" w:rsidDel="00000000" w:rsidP="00000000" w:rsidRDefault="00000000" w:rsidRPr="00000000" w14:paraId="00000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Akhir/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Final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&gt; 76 credit</w:t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Nota / Notes :</w:t>
            </w:r>
          </w:p>
        </w:tc>
      </w:tr>
      <w:tr>
        <w:trPr>
          <w:trHeight w:val="443" w:hRule="atLeast"/>
        </w:trPr>
        <w:tc>
          <w:tcPr>
            <w:gridSpan w:val="7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13" w:hanging="36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GARIS PANDUAN AM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13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GENERAL GUIDELINES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8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Bahasa: Bahasa Inggeris atau Bahasa Melayu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Language: English or Bahasa Melayu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Panjang laporan bertulis adalah sekurang-kurangnya 5 muka surat untuk Bahagian C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The written report should be at least 5 pages in Part C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08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trHeight w:val="397" w:hRule="atLeast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602" w:hanging="565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REFLEKSI AKTIVITI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602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ACTIVITY REFLECTION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9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95" w:hanging="643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Laporan bertulis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604" w:firstLine="0"/>
              <w:jc w:val="both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Written report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Hasil daripada program/aktiviti harus dijelaskan dalam refleksi ini. Pelajar diharapkan dapat berkongsi hasil pelaksanaan program/aktiviti pada minggu 14 dalam laporan bertulis dengan log video atau gambar (jika ada). Pelajar juga adalah diharapkan untuk berfikir tentang hasil, kemahiran yang diperoleh dan sumbangan/kesan/aplikasi dari program/aktiviti yang telah dilaksanakan.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 outcome of the programs/activities should be described in this reflection. Students are expected to share the result of the completed programs/activities in week 14 in a written report with video log or pictures (if any). Students are also expected to reflect the outcome, skills acquired and the significant contribution/impact/possible application from the completed programs/activities.</w:t>
            </w:r>
          </w:p>
          <w:p w:rsidR="00000000" w:rsidDel="00000000" w:rsidP="00000000" w:rsidRDefault="00000000" w:rsidRPr="00000000" w14:paraId="00000072">
            <w:pPr>
              <w:spacing w:line="276" w:lineRule="auto"/>
              <w:ind w:left="319" w:hanging="28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76" w:lineRule="auto"/>
              <w:ind w:left="319" w:hanging="28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Laporan program/aktiviti termasuklah: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ind w:left="2161" w:hanging="2126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 report of the programs/activities includes: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Tajuk projek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(Title of the project)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Maklumat projek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(Project information)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71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Latar belakang projek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(Background of the project)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71" w:hanging="567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Petunjuk pencapaian yang berjaya dicapai beserta huraian (Elaboration on achieved Key Performance Indicators)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71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Objektif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(Objective)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71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Tarikh dan tempat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(Date and venue)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71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Peserta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(Participants)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71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Jadual program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(Tentative program)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71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Ahli jawatankuasa penganjur -jika ada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(Organizing committee- if applicable)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567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Laporan ringkas projek- Tidak lebih dari 300 patah perkataan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(Summary report on activities - not more than 300 words)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Penilaian program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(Program evaluation)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71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Kekuatan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(Strengths)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71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Kelemahan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(Weaknesses)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71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Batasan dan cabaran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(Limitation and challenges)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95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Laporan kewangan- jika ada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(Perbelanjaan, penajaan, peningkatan dana)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firstLine="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Financial report - if applicable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(expenses, sponsorship, fundraising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Testimonial daripada komuniti/hos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menggunakan kaji selidik atau rakaman video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(Testimonial from the community/host using survey or video)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567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Sumbangan-sumbangan penting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(Significant contributions)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Lampiran (jika ada)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(Appendices (if any))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1701"/>
        <w:gridCol w:w="5387"/>
        <w:tblGridChange w:id="0">
          <w:tblGrid>
            <w:gridCol w:w="2977"/>
            <w:gridCol w:w="1701"/>
            <w:gridCol w:w="5387"/>
          </w:tblGrid>
        </w:tblGridChange>
      </w:tblGrid>
      <w:tr>
        <w:trPr>
          <w:trHeight w:val="2105" w:hRule="atLeast"/>
        </w:trPr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95" w:hanging="50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Kemahiran dan kecekapan yang diperoleh daripada program/aktiviti yang telah dilaksanakan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firstLine="0"/>
              <w:jc w:val="both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Skills and competencies acquired from the completed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programs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/activities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604" w:firstLine="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Kenalpasti kemahiran dan kecekapan anda yang diperolehi selepas menjalankan program/aktiviti. Nilaikan tahap penguasaan berdasarkan kepada skala mengikut sebelum dan selepas pelaksanaan program/aktiviti. Contoh kemahiran dan kecekapan adalah seperti kemahiran komunikasi, kemahiran menulis, pengurusan masa, penyelesaian masalah, kepimpinan, kerjasama dan lain-lain.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Identify your skills and competencies acquired after the program/activity's implementation. Evaluate the level of mastery based on the scale according to before and after the execution of programs/activities. Example of skills and competencies such as communication skills, writing skills, time management, problem solving, leadership, teamwork and others.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" w:hRule="atLeast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Kemahiran dan Kecekapan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Skills and 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Tahap Penguasaan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Level of Mastery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6" w:hRule="atLeast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1) ___________________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6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84"/>
              <w:gridCol w:w="801"/>
              <w:tblGridChange w:id="0">
                <w:tblGrid>
                  <w:gridCol w:w="884"/>
                  <w:gridCol w:w="801"/>
                </w:tblGrid>
              </w:tblGridChange>
            </w:tblGrid>
            <w:tr>
              <w:trPr>
                <w:trHeight w:val="272" w:hRule="atLeast"/>
              </w:trPr>
              <w:tc>
                <w:tcPr/>
                <w:p w:rsidR="00000000" w:rsidDel="00000000" w:rsidP="00000000" w:rsidRDefault="00000000" w:rsidRPr="00000000" w14:paraId="00000099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Sebelum</w:t>
                  </w:r>
                </w:p>
                <w:p w:rsidR="00000000" w:rsidDel="00000000" w:rsidP="00000000" w:rsidRDefault="00000000" w:rsidRPr="00000000" w14:paraId="0000009A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Before</w:t>
                  </w:r>
                </w:p>
              </w:tc>
              <w:tc>
                <w:tcPr/>
                <w:p w:rsidR="00000000" w:rsidDel="00000000" w:rsidP="00000000" w:rsidRDefault="00000000" w:rsidRPr="00000000" w14:paraId="0000009B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Selepas</w:t>
                  </w:r>
                </w:p>
                <w:p w:rsidR="00000000" w:rsidDel="00000000" w:rsidP="00000000" w:rsidRDefault="00000000" w:rsidRPr="00000000" w14:paraId="0000009C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After</w:t>
                  </w:r>
                </w:p>
              </w:tc>
            </w:tr>
            <w:tr>
              <w:trPr>
                <w:trHeight w:val="506" w:hRule="atLeast"/>
              </w:trPr>
              <w:tc>
                <w:tcPr/>
                <w:p w:rsidR="00000000" w:rsidDel="00000000" w:rsidP="00000000" w:rsidRDefault="00000000" w:rsidRPr="00000000" w14:paraId="0000009D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69240"/>
                            <wp:effectExtent b="0" l="0" r="0" t="0"/>
                            <wp:wrapNone/>
                            <wp:docPr id="351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41" name="Shape 41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ap="flat" cmpd="sng" w="12700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69240"/>
                            <wp:effectExtent b="0" l="0" r="0" t="0"/>
                            <wp:wrapNone/>
                            <wp:docPr id="351" name="image1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1.pn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2692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/>
                <w:p w:rsidR="00000000" w:rsidDel="00000000" w:rsidP="00000000" w:rsidRDefault="00000000" w:rsidRPr="00000000" w14:paraId="0000009E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69240"/>
                            <wp:effectExtent b="0" l="0" r="0" t="0"/>
                            <wp:wrapNone/>
                            <wp:docPr id="359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49" name="Shape 49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ap="flat" cmpd="sng" w="12700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69240"/>
                            <wp:effectExtent b="0" l="0" r="0" t="0"/>
                            <wp:wrapNone/>
                            <wp:docPr id="359" name="image1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9.pn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2692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63500</wp:posOffset>
                      </wp:positionV>
                      <wp:extent cx="3736975" cy="683260"/>
                      <wp:effectExtent b="0" l="0" r="0" t="0"/>
                      <wp:wrapNone/>
                      <wp:docPr id="34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477513" y="3438370"/>
                                <a:ext cx="3736975" cy="683260"/>
                                <a:chOff x="3477513" y="3438370"/>
                                <a:chExt cx="3736975" cy="6832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477513" y="3438370"/>
                                  <a:ext cx="3736975" cy="683260"/>
                                  <a:chOff x="3477513" y="3438370"/>
                                  <a:chExt cx="3736975" cy="68326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3477513" y="3438370"/>
                                    <a:ext cx="3736975" cy="6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77513" y="3438370"/>
                                    <a:ext cx="3736975" cy="683260"/>
                                    <a:chOff x="3477513" y="3438370"/>
                                    <a:chExt cx="3736975" cy="683260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3477513" y="3438370"/>
                                      <a:ext cx="3736975" cy="68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3477513" y="3438370"/>
                                      <a:ext cx="3736975" cy="683260"/>
                                      <a:chOff x="-1" y="-184604"/>
                                      <a:chExt cx="5065233" cy="1306036"/>
                                    </a:xfrm>
                                  </wpg:grpSpPr>
                                  <wps:wsp>
                                    <wps:cNvSpPr/>
                                    <wps:cNvPr id="13" name="Shape 13"/>
                                    <wps:spPr>
                                      <a:xfrm>
                                        <a:off x="-1" y="-184604"/>
                                        <a:ext cx="5065225" cy="1306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606552" y="224663"/>
                                        <a:ext cx="3852672" cy="256032"/>
                                        <a:chOff x="606552" y="224663"/>
                                        <a:chExt cx="3852672" cy="256032"/>
                                      </a:xfrm>
                                    </wpg:grpSpPr>
                                    <wps:wsp>
                                      <wps:cNvCnPr/>
                                      <wps:spPr>
                                        <a:xfrm>
                                          <a:off x="606552" y="352679"/>
                                          <a:ext cx="3852672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606552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1008888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1459992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1850136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2264664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2685288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3081528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3526536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3983736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4451714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SpPr/>
                                    <wps:cNvPr id="26" name="Shape 26"/>
                                    <wps:spPr>
                                      <a:xfrm>
                                        <a:off x="-1" y="480660"/>
                                        <a:ext cx="1282521" cy="64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None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27" name="Shape 27"/>
                                    <wps:spPr>
                                      <a:xfrm>
                                        <a:off x="3852382" y="478182"/>
                                        <a:ext cx="1212850" cy="530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Expert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28" name="Shape 28"/>
                                    <wps:spPr>
                                      <a:xfrm>
                                        <a:off x="1699103" y="485311"/>
                                        <a:ext cx="1212850" cy="523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Moderate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29" name="Shape 29"/>
                                    <wps:spPr>
                                      <a:xfrm>
                                        <a:off x="433638" y="-174583"/>
                                        <a:ext cx="320784" cy="4997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both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1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30" name="Shape 30"/>
                                    <wps:spPr>
                                      <a:xfrm>
                                        <a:off x="819064" y="-157508"/>
                                        <a:ext cx="280238" cy="4860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2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31" name="Shape 31"/>
                                    <wps:spPr>
                                      <a:xfrm>
                                        <a:off x="1282520" y="-174582"/>
                                        <a:ext cx="307515" cy="4555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3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32" name="Shape 32"/>
                                    <wps:spPr>
                                      <a:xfrm>
                                        <a:off x="1673513" y="-184604"/>
                                        <a:ext cx="277211" cy="447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4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33" name="Shape 33"/>
                                    <wps:spPr>
                                      <a:xfrm>
                                        <a:off x="2091237" y="-174583"/>
                                        <a:ext cx="290585" cy="4555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5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34" name="Shape 34"/>
                                    <wps:spPr>
                                      <a:xfrm>
                                        <a:off x="2469388" y="-174583"/>
                                        <a:ext cx="278870" cy="3992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6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35" name="Shape 35"/>
                                    <wps:spPr>
                                      <a:xfrm>
                                        <a:off x="2865627" y="-174583"/>
                                        <a:ext cx="281398" cy="4555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7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36" name="Shape 36"/>
                                    <wps:spPr>
                                      <a:xfrm>
                                        <a:off x="3310635" y="-181472"/>
                                        <a:ext cx="289044" cy="4624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8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37" name="Shape 37"/>
                                    <wps:spPr>
                                      <a:xfrm>
                                        <a:off x="3821719" y="-166117"/>
                                        <a:ext cx="295278" cy="4559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9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38" name="Shape 38"/>
                                    <wps:spPr>
                                      <a:xfrm>
                                        <a:off x="4213997" y="-150174"/>
                                        <a:ext cx="400649" cy="4753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10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63500</wp:posOffset>
                      </wp:positionV>
                      <wp:extent cx="3736975" cy="683260"/>
                      <wp:effectExtent b="0" l="0" r="0" t="0"/>
                      <wp:wrapNone/>
                      <wp:docPr id="34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36975" cy="683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148" w:hRule="atLeast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2) ___________________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6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84"/>
              <w:gridCol w:w="801"/>
              <w:tblGridChange w:id="0">
                <w:tblGrid>
                  <w:gridCol w:w="884"/>
                  <w:gridCol w:w="801"/>
                </w:tblGrid>
              </w:tblGridChange>
            </w:tblGrid>
            <w:tr>
              <w:trPr>
                <w:trHeight w:val="272" w:hRule="atLeast"/>
              </w:trPr>
              <w:tc>
                <w:tcPr/>
                <w:p w:rsidR="00000000" w:rsidDel="00000000" w:rsidP="00000000" w:rsidRDefault="00000000" w:rsidRPr="00000000" w14:paraId="000000A3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Sebelum</w:t>
                  </w:r>
                </w:p>
                <w:p w:rsidR="00000000" w:rsidDel="00000000" w:rsidP="00000000" w:rsidRDefault="00000000" w:rsidRPr="00000000" w14:paraId="000000A4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Before</w:t>
                  </w:r>
                </w:p>
              </w:tc>
              <w:tc>
                <w:tcPr/>
                <w:p w:rsidR="00000000" w:rsidDel="00000000" w:rsidP="00000000" w:rsidRDefault="00000000" w:rsidRPr="00000000" w14:paraId="000000A5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Selepas</w:t>
                  </w:r>
                </w:p>
                <w:p w:rsidR="00000000" w:rsidDel="00000000" w:rsidP="00000000" w:rsidRDefault="00000000" w:rsidRPr="00000000" w14:paraId="000000A6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After</w:t>
                  </w:r>
                </w:p>
              </w:tc>
            </w:tr>
            <w:tr>
              <w:trPr>
                <w:trHeight w:val="506" w:hRule="atLeast"/>
              </w:trPr>
              <w:tc>
                <w:tcPr/>
                <w:p w:rsidR="00000000" w:rsidDel="00000000" w:rsidP="00000000" w:rsidRDefault="00000000" w:rsidRPr="00000000" w14:paraId="000000A7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69240"/>
                            <wp:effectExtent b="0" l="0" r="0" t="0"/>
                            <wp:wrapNone/>
                            <wp:docPr id="369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88" name="Shape 88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ap="flat" cmpd="sng" w="12700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69240"/>
                            <wp:effectExtent b="0" l="0" r="0" t="0"/>
                            <wp:wrapNone/>
                            <wp:docPr id="369" name="image2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9.png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2692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/>
                <w:p w:rsidR="00000000" w:rsidDel="00000000" w:rsidP="00000000" w:rsidRDefault="00000000" w:rsidRPr="00000000" w14:paraId="000000A8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69240"/>
                            <wp:effectExtent b="0" l="0" r="0" t="0"/>
                            <wp:wrapNone/>
                            <wp:docPr id="361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51" name="Shape 51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ap="flat" cmpd="sng" w="12700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69240"/>
                            <wp:effectExtent b="0" l="0" r="0" t="0"/>
                            <wp:wrapNone/>
                            <wp:docPr id="361" name="image2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1.png"/>
                                    <pic:cNvPicPr preferRelativeResize="0"/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2692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63500</wp:posOffset>
                      </wp:positionV>
                      <wp:extent cx="3736975" cy="683260"/>
                      <wp:effectExtent b="0" l="0" r="0" t="0"/>
                      <wp:wrapNone/>
                      <wp:docPr id="37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477513" y="3438370"/>
                                <a:ext cx="3736975" cy="683260"/>
                                <a:chOff x="3477513" y="3438370"/>
                                <a:chExt cx="3736975" cy="6832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477513" y="3438370"/>
                                  <a:ext cx="3736975" cy="683260"/>
                                  <a:chOff x="3477513" y="3438370"/>
                                  <a:chExt cx="3736975" cy="68326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3477513" y="3438370"/>
                                    <a:ext cx="3736975" cy="6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77513" y="3438370"/>
                                    <a:ext cx="3736975" cy="683260"/>
                                    <a:chOff x="3477513" y="3438370"/>
                                    <a:chExt cx="3736975" cy="683260"/>
                                  </a:xfrm>
                                </wpg:grpSpPr>
                                <wps:wsp>
                                  <wps:cNvSpPr/>
                                  <wps:cNvPr id="91" name="Shape 91"/>
                                  <wps:spPr>
                                    <a:xfrm>
                                      <a:off x="3477513" y="3438370"/>
                                      <a:ext cx="3736975" cy="68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3477513" y="3438370"/>
                                      <a:ext cx="3736975" cy="683260"/>
                                      <a:chOff x="-1" y="-184604"/>
                                      <a:chExt cx="5065233" cy="1306036"/>
                                    </a:xfrm>
                                  </wpg:grpSpPr>
                                  <wps:wsp>
                                    <wps:cNvSpPr/>
                                    <wps:cNvPr id="93" name="Shape 93"/>
                                    <wps:spPr>
                                      <a:xfrm>
                                        <a:off x="-1" y="-184604"/>
                                        <a:ext cx="5065225" cy="1306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606552" y="224663"/>
                                        <a:ext cx="3852672" cy="256032"/>
                                        <a:chOff x="606552" y="224663"/>
                                        <a:chExt cx="3852672" cy="256032"/>
                                      </a:xfrm>
                                    </wpg:grpSpPr>
                                    <wps:wsp>
                                      <wps:cNvCnPr/>
                                      <wps:spPr>
                                        <a:xfrm>
                                          <a:off x="606552" y="352679"/>
                                          <a:ext cx="3852672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606552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1008888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1459992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1850136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2264664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2685288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3081528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3526536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3983736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4451714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SpPr/>
                                    <wps:cNvPr id="106" name="Shape 106"/>
                                    <wps:spPr>
                                      <a:xfrm>
                                        <a:off x="-1" y="480660"/>
                                        <a:ext cx="1282521" cy="64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None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07" name="Shape 107"/>
                                    <wps:spPr>
                                      <a:xfrm>
                                        <a:off x="3852382" y="478182"/>
                                        <a:ext cx="1212850" cy="530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Expert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08" name="Shape 108"/>
                                    <wps:spPr>
                                      <a:xfrm>
                                        <a:off x="1699103" y="485311"/>
                                        <a:ext cx="1212850" cy="523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Moderate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09" name="Shape 109"/>
                                    <wps:spPr>
                                      <a:xfrm>
                                        <a:off x="433638" y="-174583"/>
                                        <a:ext cx="320784" cy="4997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both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1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10" name="Shape 110"/>
                                    <wps:spPr>
                                      <a:xfrm>
                                        <a:off x="819064" y="-157508"/>
                                        <a:ext cx="280238" cy="4860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2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11" name="Shape 111"/>
                                    <wps:spPr>
                                      <a:xfrm>
                                        <a:off x="1282520" y="-174582"/>
                                        <a:ext cx="307515" cy="4555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3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12" name="Shape 112"/>
                                    <wps:spPr>
                                      <a:xfrm>
                                        <a:off x="1673513" y="-184604"/>
                                        <a:ext cx="277211" cy="447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4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13" name="Shape 113"/>
                                    <wps:spPr>
                                      <a:xfrm>
                                        <a:off x="2091237" y="-174583"/>
                                        <a:ext cx="290585" cy="4555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5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14" name="Shape 114"/>
                                    <wps:spPr>
                                      <a:xfrm>
                                        <a:off x="2469388" y="-174583"/>
                                        <a:ext cx="278870" cy="3992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6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15" name="Shape 115"/>
                                    <wps:spPr>
                                      <a:xfrm>
                                        <a:off x="2865627" y="-174583"/>
                                        <a:ext cx="281398" cy="4555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7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16" name="Shape 116"/>
                                    <wps:spPr>
                                      <a:xfrm>
                                        <a:off x="3310635" y="-181472"/>
                                        <a:ext cx="289044" cy="4624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8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17" name="Shape 117"/>
                                    <wps:spPr>
                                      <a:xfrm>
                                        <a:off x="3821719" y="-166117"/>
                                        <a:ext cx="295278" cy="4559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9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18" name="Shape 118"/>
                                    <wps:spPr>
                                      <a:xfrm>
                                        <a:off x="4213997" y="-150174"/>
                                        <a:ext cx="400649" cy="4753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10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63500</wp:posOffset>
                      </wp:positionV>
                      <wp:extent cx="3736975" cy="683260"/>
                      <wp:effectExtent b="0" l="0" r="0" t="0"/>
                      <wp:wrapNone/>
                      <wp:docPr id="37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36975" cy="683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3) ___________________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6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84"/>
              <w:gridCol w:w="801"/>
              <w:tblGridChange w:id="0">
                <w:tblGrid>
                  <w:gridCol w:w="884"/>
                  <w:gridCol w:w="801"/>
                </w:tblGrid>
              </w:tblGridChange>
            </w:tblGrid>
            <w:tr>
              <w:trPr>
                <w:trHeight w:val="272" w:hRule="atLeast"/>
              </w:trPr>
              <w:tc>
                <w:tcPr/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Sebelum</w:t>
                  </w:r>
                </w:p>
                <w:p w:rsidR="00000000" w:rsidDel="00000000" w:rsidP="00000000" w:rsidRDefault="00000000" w:rsidRPr="00000000" w14:paraId="000000AE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Before</w:t>
                  </w:r>
                </w:p>
              </w:tc>
              <w:tc>
                <w:tcPr/>
                <w:p w:rsidR="00000000" w:rsidDel="00000000" w:rsidP="00000000" w:rsidRDefault="00000000" w:rsidRPr="00000000" w14:paraId="000000AF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Selepas</w:t>
                  </w:r>
                </w:p>
                <w:p w:rsidR="00000000" w:rsidDel="00000000" w:rsidP="00000000" w:rsidRDefault="00000000" w:rsidRPr="00000000" w14:paraId="000000B0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After</w:t>
                  </w:r>
                </w:p>
              </w:tc>
            </w:tr>
            <w:tr>
              <w:trPr>
                <w:trHeight w:val="506" w:hRule="atLeast"/>
              </w:trPr>
              <w:tc>
                <w:tcPr/>
                <w:p w:rsidR="00000000" w:rsidDel="00000000" w:rsidP="00000000" w:rsidRDefault="00000000" w:rsidRPr="00000000" w14:paraId="000000B1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69240"/>
                            <wp:effectExtent b="0" l="0" r="0" t="0"/>
                            <wp:wrapNone/>
                            <wp:docPr id="353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43" name="Shape 43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ap="flat" cmpd="sng" w="12700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69240"/>
                            <wp:effectExtent b="0" l="0" r="0" t="0"/>
                            <wp:wrapNone/>
                            <wp:docPr id="353" name="image1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3.png"/>
                                    <pic:cNvPicPr preferRelativeResize="0"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2692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/>
                <w:p w:rsidR="00000000" w:rsidDel="00000000" w:rsidP="00000000" w:rsidRDefault="00000000" w:rsidRPr="00000000" w14:paraId="000000B2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69240"/>
                            <wp:effectExtent b="0" l="0" r="0" t="0"/>
                            <wp:wrapNone/>
                            <wp:docPr id="349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39" name="Shape 39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ap="flat" cmpd="sng" w="12700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69240"/>
                            <wp:effectExtent b="0" l="0" r="0" t="0"/>
                            <wp:wrapNone/>
                            <wp:docPr id="349" name="image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9.png"/>
                                    <pic:cNvPicPr preferRelativeResize="0"/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2692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3736975" cy="683260"/>
                      <wp:effectExtent b="0" l="0" r="0" t="0"/>
                      <wp:wrapNone/>
                      <wp:docPr id="36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477513" y="3438370"/>
                                <a:ext cx="3736975" cy="683260"/>
                                <a:chOff x="3477513" y="3438370"/>
                                <a:chExt cx="3736975" cy="6832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477513" y="3438370"/>
                                  <a:ext cx="3736975" cy="683260"/>
                                  <a:chOff x="3477513" y="3438370"/>
                                  <a:chExt cx="3736975" cy="68326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3477513" y="3438370"/>
                                    <a:ext cx="3736975" cy="6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77513" y="3438370"/>
                                    <a:ext cx="3736975" cy="683260"/>
                                    <a:chOff x="3477513" y="3438370"/>
                                    <a:chExt cx="3736975" cy="683260"/>
                                  </a:xfrm>
                                </wpg:grpSpPr>
                                <wps:wsp>
                                  <wps:cNvSpPr/>
                                  <wps:cNvPr id="55" name="Shape 55"/>
                                  <wps:spPr>
                                    <a:xfrm>
                                      <a:off x="3477513" y="3438370"/>
                                      <a:ext cx="3736975" cy="68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3477513" y="3438370"/>
                                      <a:ext cx="3736975" cy="683260"/>
                                      <a:chOff x="-1" y="-184604"/>
                                      <a:chExt cx="5065233" cy="1306036"/>
                                    </a:xfrm>
                                  </wpg:grpSpPr>
                                  <wps:wsp>
                                    <wps:cNvSpPr/>
                                    <wps:cNvPr id="57" name="Shape 57"/>
                                    <wps:spPr>
                                      <a:xfrm>
                                        <a:off x="-1" y="-184604"/>
                                        <a:ext cx="5065225" cy="1306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606552" y="224663"/>
                                        <a:ext cx="3852672" cy="256032"/>
                                        <a:chOff x="606552" y="224663"/>
                                        <a:chExt cx="3852672" cy="256032"/>
                                      </a:xfrm>
                                    </wpg:grpSpPr>
                                    <wps:wsp>
                                      <wps:cNvCnPr/>
                                      <wps:spPr>
                                        <a:xfrm>
                                          <a:off x="606552" y="352679"/>
                                          <a:ext cx="3852672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606552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1008888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1459992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1850136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2264664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2685288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3081528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3526536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3983736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4451714" y="224663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SpPr/>
                                    <wps:cNvPr id="70" name="Shape 70"/>
                                    <wps:spPr>
                                      <a:xfrm>
                                        <a:off x="-1" y="480660"/>
                                        <a:ext cx="1282521" cy="64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None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71" name="Shape 71"/>
                                    <wps:spPr>
                                      <a:xfrm>
                                        <a:off x="3852382" y="478182"/>
                                        <a:ext cx="1212850" cy="530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Expert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72" name="Shape 72"/>
                                    <wps:spPr>
                                      <a:xfrm>
                                        <a:off x="1699103" y="485311"/>
                                        <a:ext cx="1212850" cy="523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Moderate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73" name="Shape 73"/>
                                    <wps:spPr>
                                      <a:xfrm>
                                        <a:off x="433638" y="-174583"/>
                                        <a:ext cx="320784" cy="4997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both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1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74" name="Shape 74"/>
                                    <wps:spPr>
                                      <a:xfrm>
                                        <a:off x="819064" y="-157508"/>
                                        <a:ext cx="280238" cy="4860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2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75" name="Shape 75"/>
                                    <wps:spPr>
                                      <a:xfrm>
                                        <a:off x="1282520" y="-174582"/>
                                        <a:ext cx="307515" cy="4555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3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76" name="Shape 76"/>
                                    <wps:spPr>
                                      <a:xfrm>
                                        <a:off x="1673513" y="-184604"/>
                                        <a:ext cx="277211" cy="447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4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77" name="Shape 77"/>
                                    <wps:spPr>
                                      <a:xfrm>
                                        <a:off x="2091237" y="-174583"/>
                                        <a:ext cx="290585" cy="4555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5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78" name="Shape 78"/>
                                    <wps:spPr>
                                      <a:xfrm>
                                        <a:off x="2469388" y="-174583"/>
                                        <a:ext cx="278870" cy="3992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6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79" name="Shape 79"/>
                                    <wps:spPr>
                                      <a:xfrm>
                                        <a:off x="2865627" y="-174583"/>
                                        <a:ext cx="281398" cy="4555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7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80" name="Shape 80"/>
                                    <wps:spPr>
                                      <a:xfrm>
                                        <a:off x="3310635" y="-181472"/>
                                        <a:ext cx="289044" cy="4624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8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81" name="Shape 81"/>
                                    <wps:spPr>
                                      <a:xfrm>
                                        <a:off x="3821719" y="-166117"/>
                                        <a:ext cx="295278" cy="4559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9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82" name="Shape 82"/>
                                    <wps:spPr>
                                      <a:xfrm>
                                        <a:off x="4213997" y="-150174"/>
                                        <a:ext cx="400649" cy="4753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5"/>
                                              <w:vertAlign w:val="baseline"/>
                                            </w:rPr>
                                            <w:t xml:space="preserve">10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3736975" cy="683260"/>
                      <wp:effectExtent b="0" l="0" r="0" t="0"/>
                      <wp:wrapNone/>
                      <wp:docPr id="36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36975" cy="683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994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45"/>
        <w:tblGridChange w:id="0">
          <w:tblGrid>
            <w:gridCol w:w="9945"/>
          </w:tblGrid>
        </w:tblGridChange>
      </w:tblGrid>
      <w:tr>
        <w:trPr>
          <w:trHeight w:val="150" w:hRule="atLeast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B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95" w:hanging="50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Sumbangan (Langsung/Tidak Langsung)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firstLine="0"/>
              <w:jc w:val="both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Contribution (Direct/Indirect)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604" w:firstLine="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Terangkan sumbangan anda terhadap komuniti/syarikat/hos dan pihak lain yang berkaitan daripada segi sumbangan yang langsung dan tidak langsung daripada program/aktiviti yang telah dilaksanakan.</w:t>
            </w:r>
          </w:p>
          <w:p w:rsidR="00000000" w:rsidDel="00000000" w:rsidP="00000000" w:rsidRDefault="00000000" w:rsidRPr="00000000" w14:paraId="000000BB">
            <w:pPr>
              <w:spacing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Describe your contribution towards communities/company/hosts and other relevant parties in terms of direct and indirect from the completed programs/activities.</w:t>
            </w:r>
          </w:p>
          <w:p w:rsidR="00000000" w:rsidDel="00000000" w:rsidP="00000000" w:rsidRDefault="00000000" w:rsidRPr="00000000" w14:paraId="000000BC">
            <w:pPr>
              <w:spacing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711.0" w:type="dxa"/>
              <w:jc w:val="left"/>
              <w:tblInd w:w="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711"/>
              <w:tblGridChange w:id="0">
                <w:tblGrid>
                  <w:gridCol w:w="9711"/>
                </w:tblGrid>
              </w:tblGridChange>
            </w:tblGrid>
            <w:tr>
              <w:trPr>
                <w:trHeight w:val="64" w:hRule="atLeast"/>
              </w:trPr>
              <w:tc>
                <w:tcPr/>
                <w:p w:rsidR="00000000" w:rsidDel="00000000" w:rsidP="00000000" w:rsidRDefault="00000000" w:rsidRPr="00000000" w14:paraId="000000BD">
                  <w:pPr>
                    <w:rPr>
                      <w:rFonts w:ascii="Arial" w:cs="Arial" w:eastAsia="Arial" w:hAnsi="Arial"/>
                    </w:rPr>
                  </w:pPr>
                  <w:bookmarkStart w:colFirst="0" w:colLast="0" w:name="_heading=h.1fob9te" w:id="0"/>
                  <w:bookmarkEnd w:id="0"/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Sumbangan (Langsung) /</w:t>
                  </w: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Contribution (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rtl w:val="0"/>
                    </w:rPr>
                    <w:t xml:space="preserve">Direct)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E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F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0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1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2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3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4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5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4" w:hRule="atLeast"/>
              </w:trPr>
              <w:tc>
                <w:tcPr/>
                <w:p w:rsidR="00000000" w:rsidDel="00000000" w:rsidP="00000000" w:rsidRDefault="00000000" w:rsidRPr="00000000" w14:paraId="000000C6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Sumbangan (Tidak Langsung) 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rtl w:val="0"/>
                    </w:rPr>
                    <w:t xml:space="preserve">Contribution</w:t>
                  </w: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 (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rtl w:val="0"/>
                    </w:rPr>
                    <w:t xml:space="preserve">Indirect</w:t>
                  </w: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7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8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9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A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B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C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D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E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F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0">
            <w:pPr>
              <w:spacing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5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237"/>
        <w:gridCol w:w="1134"/>
        <w:gridCol w:w="1134"/>
        <w:gridCol w:w="1560"/>
        <w:tblGridChange w:id="0">
          <w:tblGrid>
            <w:gridCol w:w="6237"/>
            <w:gridCol w:w="1134"/>
            <w:gridCol w:w="1134"/>
            <w:gridCol w:w="1560"/>
          </w:tblGrid>
        </w:tblGridChange>
      </w:tblGrid>
      <w:tr>
        <w:trPr>
          <w:trHeight w:val="519" w:hRule="atLeast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04" w:hanging="502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Pencapaian hasil kursus (Sila tandakan (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) yang mana berkenaan)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04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Course outcome achievement (Please tick (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1"/>
                    <w:szCs w:val="21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) the appropriate box)</w:t>
            </w:r>
          </w:p>
          <w:p w:rsidR="00000000" w:rsidDel="00000000" w:rsidP="00000000" w:rsidRDefault="00000000" w:rsidRPr="00000000" w14:paraId="000000D5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Nilaikan hasil pencapaian kursus. </w:t>
            </w:r>
          </w:p>
          <w:p w:rsidR="00000000" w:rsidDel="00000000" w:rsidP="00000000" w:rsidRDefault="00000000" w:rsidRPr="00000000" w14:paraId="000000D7">
            <w:pPr>
              <w:spacing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Evaluate the course outcome achievement.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9" w:hRule="atLeast"/>
        </w:trPr>
        <w:tc>
          <w:tcPr>
            <w:vMerge w:val="restart"/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Hasil kursus</w:t>
            </w:r>
          </w:p>
          <w:p w:rsidR="00000000" w:rsidDel="00000000" w:rsidP="00000000" w:rsidRDefault="00000000" w:rsidRPr="00000000" w14:paraId="000000DC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Course outcome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Status Pencapaian</w:t>
            </w:r>
          </w:p>
          <w:p w:rsidR="00000000" w:rsidDel="00000000" w:rsidP="00000000" w:rsidRDefault="00000000" w:rsidRPr="00000000" w14:paraId="000000DE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Status of achievement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4" w:hRule="atLeast"/>
        </w:trPr>
        <w:tc>
          <w:tcPr>
            <w:vMerge w:val="continue"/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Tidak tercapai</w:t>
            </w:r>
          </w:p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Not achieved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Separa tercapai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Partially achieved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Tercapai</w:t>
            </w:r>
          </w:p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Achieved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6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numPr>
                <w:ilvl w:val="2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19" w:hanging="360"/>
              <w:jc w:val="both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Mencadangkan aktiviti/projek yang berkaitan dengan komuniti yang dipilih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319" w:firstLine="0"/>
              <w:jc w:val="both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Propose activity/project related to a selected community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33375" cy="269240"/>
                      <wp:effectExtent b="0" l="0" r="0" t="0"/>
                      <wp:docPr id="3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9240"/>
                      <wp:effectExtent b="0" l="0" r="0" t="0"/>
                      <wp:docPr id="34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33375" cy="269240"/>
                      <wp:effectExtent b="0" l="0" r="0" t="0"/>
                      <wp:docPr id="3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9240"/>
                      <wp:effectExtent b="0" l="0" r="0" t="0"/>
                      <wp:docPr id="34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33375" cy="269240"/>
                      <wp:effectExtent b="0" l="0" r="0" t="0"/>
                      <wp:docPr id="3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9240"/>
                      <wp:effectExtent b="0" l="0" r="0" t="0"/>
                      <wp:docPr id="34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9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numPr>
                <w:ilvl w:val="2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19" w:hanging="36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Melaksanakan aktiviti/projek komuniti yang dicadangkan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320" w:firstLine="0"/>
              <w:jc w:val="both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Implement the task/activity/project as per proposal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33375" cy="269240"/>
                      <wp:effectExtent b="0" l="0" r="0" t="0"/>
                      <wp:docPr id="3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9240"/>
                      <wp:effectExtent b="0" l="0" r="0" t="0"/>
                      <wp:docPr id="34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33375" cy="269240"/>
                      <wp:effectExtent b="0" l="0" r="0" t="0"/>
                      <wp:docPr id="3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9240"/>
                      <wp:effectExtent b="0" l="0" r="0" t="0"/>
                      <wp:docPr id="35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33375" cy="269240"/>
                      <wp:effectExtent b="0" l="0" r="0" t="0"/>
                      <wp:docPr id="3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9240"/>
                      <wp:effectExtent b="0" l="0" r="0" t="0"/>
                      <wp:docPr id="35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5" w:hRule="atLeast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numPr>
                <w:ilvl w:val="2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19" w:hanging="36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Menghuraikan impak komuniti daripada aktiviti/projek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320" w:firstLine="0"/>
              <w:jc w:val="both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12121"/>
                <w:sz w:val="21"/>
                <w:szCs w:val="21"/>
                <w:rtl w:val="0"/>
              </w:rPr>
              <w:t xml:space="preserve">Describe the societal impacts of the activity/project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33375" cy="269240"/>
                      <wp:effectExtent b="0" l="0" r="0" t="0"/>
                      <wp:docPr id="3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9240"/>
                      <wp:effectExtent b="0" l="0" r="0" t="0"/>
                      <wp:docPr id="35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33375" cy="269240"/>
                      <wp:effectExtent b="0" l="0" r="0" t="0"/>
                      <wp:docPr id="3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8" name="Shape 48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9240"/>
                      <wp:effectExtent b="0" l="0" r="0" t="0"/>
                      <wp:docPr id="35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33375" cy="269240"/>
                      <wp:effectExtent b="0" l="0" r="0" t="0"/>
                      <wp:docPr id="3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0" name="Shape 50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9240"/>
                      <wp:effectExtent b="0" l="0" r="0" t="0"/>
                      <wp:docPr id="36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trHeight w:val="33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19" w:hanging="36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PENILAIAN KENDIRI (Sila tandakan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) bagi setiap kategori)</w:t>
            </w:r>
          </w:p>
          <w:p w:rsidR="00000000" w:rsidDel="00000000" w:rsidP="00000000" w:rsidRDefault="00000000" w:rsidRPr="00000000" w14:paraId="000000F8">
            <w:pPr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SELF-EVALUATION (Please tick (</w:t>
            </w:r>
            <w:r w:rsidDel="00000000" w:rsidR="00000000" w:rsidRPr="00000000">
              <w:rPr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) one from each categories)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A. Kesempurnaan</w:t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Completeness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/>
          <w:p w:rsidR="00000000" w:rsidDel="00000000" w:rsidP="00000000" w:rsidRDefault="00000000" w:rsidRPr="00000000" w14:paraId="000000FB">
            <w:pPr>
              <w:ind w:left="602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Laporan bertulis mengandungi semua perkara seperti di dalam borang templat (20 markah)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35280" cy="316230"/>
                      <wp:effectExtent b="0" l="0" r="0" t="0"/>
                      <wp:wrapNone/>
                      <wp:docPr id="3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35280" cy="316230"/>
                      <wp:effectExtent b="0" l="0" r="0" t="0"/>
                      <wp:wrapNone/>
                      <wp:docPr id="35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5280" cy="3162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FC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 report contains all items as per template (20 marks)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ind w:left="1026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ind w:left="602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markah ditolak bagi setiap satu perkara yang tidak disenaraikan di dalam borang templat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2 marks should be deducted for every one item not listed in the proposal</w:t>
            </w:r>
          </w:p>
          <w:p w:rsidR="00000000" w:rsidDel="00000000" w:rsidP="00000000" w:rsidRDefault="00000000" w:rsidRPr="00000000" w14:paraId="00000100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Jumlah markah yang diperolehi: ( __________ )</w:t>
            </w:r>
          </w:p>
          <w:p w:rsidR="00000000" w:rsidDel="00000000" w:rsidP="00000000" w:rsidRDefault="00000000" w:rsidRPr="00000000" w14:paraId="00000102">
            <w:pPr>
              <w:spacing w:after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         The total marks obtained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ind w:left="35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B. Pembangunan Kemahiran dan Kecekapan</w:t>
            </w:r>
          </w:p>
          <w:p w:rsidR="00000000" w:rsidDel="00000000" w:rsidP="00000000" w:rsidRDefault="00000000" w:rsidRPr="00000000" w14:paraId="00000104">
            <w:pPr>
              <w:ind w:left="35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Skills and Competencies Development</w:t>
            </w:r>
          </w:p>
        </w:tc>
      </w:tr>
      <w:tr>
        <w:trPr>
          <w:trHeight w:val="636" w:hRule="atLeast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Lebih daripada 3 kemahiran dan kecekapan dibangunkan daripada program (6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3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2" name="Shape 52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36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6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3 or more skills and competencies were developed from the program (6 marks)</w:t>
            </w:r>
          </w:p>
        </w:tc>
      </w:tr>
      <w:tr>
        <w:trPr>
          <w:trHeight w:val="636" w:hRule="atLeast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Hanya 2 kemahiran dan kecekapan dibangunkan daripada program (4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3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4" name="Shape 84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36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8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Only 2 skills and competencies were developed from the program (4 marks)</w:t>
            </w:r>
          </w:p>
        </w:tc>
      </w:tr>
      <w:tr>
        <w:trPr>
          <w:trHeight w:val="636" w:hRule="atLeast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Hanya 1 kemahiran dan kecekapan dibangunkan daripada program (2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3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34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A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Only 1 skill and competency was developed from the program (2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6" w:hRule="atLeast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Tiada kemahiran dan kecekapan dibangunkan daripada program (0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3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35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C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There were no skills and competencies developed from the program (0 marks)</w:t>
            </w:r>
          </w:p>
        </w:tc>
      </w:tr>
      <w:tr>
        <w:trPr>
          <w:trHeight w:val="557" w:hRule="atLeast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ind w:left="35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Sumbangan</w:t>
            </w:r>
          </w:p>
          <w:p w:rsidR="00000000" w:rsidDel="00000000" w:rsidP="00000000" w:rsidRDefault="00000000" w:rsidRPr="00000000" w14:paraId="0000010E">
            <w:pPr>
              <w:ind w:left="35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Contribution</w:t>
            </w:r>
          </w:p>
        </w:tc>
      </w:tr>
      <w:tr>
        <w:trPr>
          <w:trHeight w:val="676" w:hRule="atLeast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Terdapat 2 sumbangan langsung/tidak langsung dikenalpasti daripada program (4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3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35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10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2 direct/indirect contributions were identified from the program (4 marks)</w:t>
            </w:r>
          </w:p>
        </w:tc>
      </w:tr>
      <w:tr>
        <w:trPr>
          <w:trHeight w:val="676" w:hRule="atLeast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Hanya 1 sumbangan langsung/tidak langsung dikenalpasti daripada program (2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3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9" name="Shape 119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37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12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Only 1 direct/indirect contribution was identified from the program (2 marks)</w:t>
            </w:r>
          </w:p>
        </w:tc>
      </w:tr>
      <w:tr>
        <w:trPr>
          <w:trHeight w:val="676" w:hRule="atLeast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left="602" w:firstLine="0"/>
              <w:rPr>
                <w:rFonts w:ascii="Arial" w:cs="Arial" w:eastAsia="Arial" w:hAnsi="Arial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Tiada sumbangan langsung/tidak langsung dikenalpasti daripada program (0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3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6" name="Shape 86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36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14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No direct/indirect contribution were identified from the program (0 marks)</w:t>
            </w:r>
          </w:p>
        </w:tc>
      </w:tr>
    </w:tbl>
    <w:p w:rsidR="00000000" w:rsidDel="00000000" w:rsidP="00000000" w:rsidRDefault="00000000" w:rsidRPr="00000000" w14:paraId="00000115">
      <w:pPr>
        <w:rPr/>
        <w:sectPr>
          <w:headerReference r:id="rId37" w:type="default"/>
          <w:pgSz w:h="15840" w:w="12240" w:orient="portrait"/>
          <w:pgMar w:bottom="1081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2127"/>
        <w:gridCol w:w="283"/>
        <w:gridCol w:w="2409"/>
        <w:gridCol w:w="1560"/>
        <w:gridCol w:w="284"/>
        <w:gridCol w:w="3402"/>
        <w:tblGridChange w:id="0">
          <w:tblGrid>
            <w:gridCol w:w="2127"/>
            <w:gridCol w:w="283"/>
            <w:gridCol w:w="2409"/>
            <w:gridCol w:w="1560"/>
            <w:gridCol w:w="284"/>
            <w:gridCol w:w="3402"/>
          </w:tblGrid>
        </w:tblGridChange>
      </w:tblGrid>
      <w:tr>
        <w:trPr>
          <w:trHeight w:val="617" w:hRule="atLeast"/>
        </w:trPr>
        <w:tc>
          <w:tcPr>
            <w:gridSpan w:val="6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60" w:hanging="501"/>
              <w:rPr>
                <w:rFonts w:ascii="Arial" w:cs="Arial" w:eastAsia="Arial" w:hAnsi="Arial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PENGESAHAN PELAJAR DAN PENGANJUR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60" w:firstLine="0"/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STUDENT AND HOST’S VERIFICATION</w:t>
            </w:r>
          </w:p>
        </w:tc>
      </w:tr>
      <w:tr>
        <w:trPr>
          <w:trHeight w:val="813" w:hRule="atLeast"/>
        </w:trPr>
        <w:tc>
          <w:tcPr>
            <w:gridSpan w:val="6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240" w:befor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Saya dengan ini mengesahkan bahawa maklumat yang diberikan adalah benar dan markah penilaian kendiri adalah refleksi sebenar kerja saya.</w:t>
            </w:r>
          </w:p>
          <w:p w:rsidR="00000000" w:rsidDel="00000000" w:rsidP="00000000" w:rsidRDefault="00000000" w:rsidRPr="00000000" w14:paraId="00000120">
            <w:pPr>
              <w:spacing w:after="240" w:before="240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I hereby confirm that all the information provided is true and the self-evaluation marks are a reflection of my work.</w:t>
            </w:r>
          </w:p>
          <w:p w:rsidR="00000000" w:rsidDel="00000000" w:rsidP="00000000" w:rsidRDefault="00000000" w:rsidRPr="00000000" w14:paraId="0000012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…………………………………..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…………………………………..</w:t>
            </w:r>
          </w:p>
        </w:tc>
      </w:tr>
      <w:tr>
        <w:trPr>
          <w:trHeight w:val="663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Tandatangan pelajar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Student’s signature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Tandatangan Penganjur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Host’s signature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)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Nama</w:t>
            </w:r>
          </w:p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Nama</w:t>
            </w:r>
          </w:p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7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Tarikh</w:t>
            </w:r>
          </w:p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Tarikh</w:t>
            </w:r>
          </w:p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081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rebuchet MS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13"/>
      <w:tblW w:w="10042.0" w:type="dxa"/>
      <w:jc w:val="left"/>
      <w:tblInd w:w="1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190"/>
      <w:gridCol w:w="6852"/>
      <w:tblGridChange w:id="0">
        <w:tblGrid>
          <w:gridCol w:w="3190"/>
          <w:gridCol w:w="6852"/>
        </w:tblGrid>
      </w:tblGridChange>
    </w:tblGrid>
    <w:tr>
      <w:trPr>
        <w:trHeight w:val="1194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4A">
          <w:pPr>
            <w:widowControl w:val="0"/>
            <w:tabs>
              <w:tab w:val="center" w:pos="4680"/>
              <w:tab w:val="right" w:pos="9360"/>
            </w:tabs>
            <w:jc w:val="center"/>
            <w:rPr>
              <w:rFonts w:ascii="Trebuchet MS" w:cs="Trebuchet MS" w:eastAsia="Trebuchet MS" w:hAnsi="Trebuchet MS"/>
            </w:rPr>
          </w:pPr>
          <w:bookmarkStart w:colFirst="0" w:colLast="0" w:name="_heading=h.gjdgxs" w:id="2"/>
          <w:bookmarkEnd w:id="2"/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B">
          <w:pPr>
            <w:widowControl w:val="0"/>
            <w:tabs>
              <w:tab w:val="center" w:pos="4680"/>
              <w:tab w:val="right" w:pos="9360"/>
            </w:tabs>
            <w:jc w:val="center"/>
            <w:rPr>
              <w:rFonts w:ascii="Trebuchet MS" w:cs="Trebuchet MS" w:eastAsia="Trebuchet MS" w:hAnsi="Trebuchet MS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</w:rPr>
            <w:drawing>
              <wp:inline distB="0" distT="0" distL="0" distR="0">
                <wp:extent cx="1888490" cy="593725"/>
                <wp:effectExtent b="0" l="0" r="0" t="0"/>
                <wp:docPr id="37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8490" cy="593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4C">
          <w:pPr>
            <w:widowControl w:val="0"/>
            <w:jc w:val="center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D">
          <w:pPr>
            <w:widowControl w:val="0"/>
            <w:jc w:val="center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BAHAGIAN HAL EHWAL PELAJAR</w:t>
          </w: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 </w:t>
          </w:r>
        </w:p>
        <w:p w:rsidR="00000000" w:rsidDel="00000000" w:rsidP="00000000" w:rsidRDefault="00000000" w:rsidRPr="00000000" w14:paraId="0000014E">
          <w:pPr>
            <w:widowControl w:val="0"/>
            <w:jc w:val="center"/>
            <w:rPr>
              <w:rFonts w:ascii="Arial" w:cs="Arial" w:eastAsia="Arial" w:hAnsi="Arial"/>
              <w:i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(STUDENT AFFAIRS DIVISION)</w:t>
          </w:r>
        </w:p>
        <w:p w:rsidR="00000000" w:rsidDel="00000000" w:rsidP="00000000" w:rsidRDefault="00000000" w:rsidRPr="00000000" w14:paraId="0000014F">
          <w:pPr>
            <w:widowControl w:val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0">
          <w:pPr>
            <w:widowControl w:val="0"/>
            <w:jc w:val="center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REFLEKSI AKTIVITI</w:t>
          </w: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 </w:t>
          </w:r>
        </w:p>
        <w:p w:rsidR="00000000" w:rsidDel="00000000" w:rsidP="00000000" w:rsidRDefault="00000000" w:rsidRPr="00000000" w14:paraId="00000151">
          <w:pPr>
            <w:widowControl w:val="0"/>
            <w:jc w:val="center"/>
            <w:rPr>
              <w:rFonts w:ascii="Arial" w:cs="Arial" w:eastAsia="Arial" w:hAnsi="Arial"/>
              <w:i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(ACTIVITY REFLECTION)</w:t>
          </w:r>
        </w:p>
        <w:p w:rsidR="00000000" w:rsidDel="00000000" w:rsidP="00000000" w:rsidRDefault="00000000" w:rsidRPr="00000000" w14:paraId="00000152">
          <w:pPr>
            <w:widowControl w:val="0"/>
            <w:jc w:val="center"/>
            <w:rPr>
              <w:rFonts w:ascii="Arial" w:cs="Arial" w:eastAsia="Arial" w:hAnsi="Arial"/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3">
          <w:pPr>
            <w:widowControl w:val="0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GKK 1001</w:t>
          </w:r>
        </w:p>
        <w:p w:rsidR="00000000" w:rsidDel="00000000" w:rsidP="00000000" w:rsidRDefault="00000000" w:rsidRPr="00000000" w14:paraId="00000154">
          <w:pPr>
            <w:widowControl w:val="0"/>
            <w:jc w:val="center"/>
            <w:rPr>
              <w:rFonts w:ascii="Arial" w:cs="Arial" w:eastAsia="Arial" w:hAnsi="Arial"/>
              <w:b w:val="1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KHIDMAT KOMUNITI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5">
          <w:pPr>
            <w:widowControl w:val="0"/>
            <w:jc w:val="center"/>
            <w:rPr>
              <w:rFonts w:ascii="Arial" w:cs="Arial" w:eastAsia="Arial" w:hAnsi="Arial"/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z w:val="20"/>
              <w:szCs w:val="20"/>
              <w:rtl w:val="0"/>
            </w:rPr>
            <w:t xml:space="preserve">(COMMUNITY SERVICE)</w:t>
          </w:r>
        </w:p>
        <w:p w:rsidR="00000000" w:rsidDel="00000000" w:rsidP="00000000" w:rsidRDefault="00000000" w:rsidRPr="00000000" w14:paraId="00000156">
          <w:pPr>
            <w:widowControl w:val="0"/>
            <w:jc w:val="center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32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4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6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8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0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2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4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6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8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lowerLetter"/>
      <w:lvlText w:val="(%1)"/>
      <w:lvlJc w:val="left"/>
      <w:pPr>
        <w:ind w:left="104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760" w:hanging="360"/>
      </w:pPr>
      <w:rPr/>
    </w:lvl>
    <w:lvl w:ilvl="2">
      <w:start w:val="1"/>
      <w:numFmt w:val="lowerRoman"/>
      <w:lvlText w:val="%3."/>
      <w:lvlJc w:val="right"/>
      <w:pPr>
        <w:ind w:left="2480" w:hanging="180"/>
      </w:pPr>
      <w:rPr/>
    </w:lvl>
    <w:lvl w:ilvl="3">
      <w:start w:val="1"/>
      <w:numFmt w:val="decimal"/>
      <w:lvlText w:val="%4."/>
      <w:lvlJc w:val="left"/>
      <w:pPr>
        <w:ind w:left="3200" w:hanging="360"/>
      </w:pPr>
      <w:rPr/>
    </w:lvl>
    <w:lvl w:ilvl="4">
      <w:start w:val="1"/>
      <w:numFmt w:val="lowerLetter"/>
      <w:lvlText w:val="%5."/>
      <w:lvlJc w:val="left"/>
      <w:pPr>
        <w:ind w:left="3920" w:hanging="360"/>
      </w:pPr>
      <w:rPr/>
    </w:lvl>
    <w:lvl w:ilvl="5">
      <w:start w:val="1"/>
      <w:numFmt w:val="lowerRoman"/>
      <w:lvlText w:val="%6."/>
      <w:lvlJc w:val="right"/>
      <w:pPr>
        <w:ind w:left="4640" w:hanging="180"/>
      </w:pPr>
      <w:rPr/>
    </w:lvl>
    <w:lvl w:ilvl="6">
      <w:start w:val="1"/>
      <w:numFmt w:val="decimal"/>
      <w:lvlText w:val="%7."/>
      <w:lvlJc w:val="left"/>
      <w:pPr>
        <w:ind w:left="5360" w:hanging="360"/>
      </w:pPr>
      <w:rPr/>
    </w:lvl>
    <w:lvl w:ilvl="7">
      <w:start w:val="1"/>
      <w:numFmt w:val="lowerLetter"/>
      <w:lvlText w:val="%8."/>
      <w:lvlJc w:val="left"/>
      <w:pPr>
        <w:ind w:left="6080" w:hanging="360"/>
      </w:pPr>
      <w:rPr/>
    </w:lvl>
    <w:lvl w:ilvl="8">
      <w:start w:val="1"/>
      <w:numFmt w:val="lowerRoman"/>
      <w:lvlText w:val="%9."/>
      <w:lvlJc w:val="right"/>
      <w:pPr>
        <w:ind w:left="680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i w:val="0"/>
        <w:sz w:val="22"/>
        <w:szCs w:val="22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067C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7CDF"/>
  </w:style>
  <w:style w:type="paragraph" w:styleId="Footer">
    <w:name w:val="footer"/>
    <w:basedOn w:val="Normal"/>
    <w:link w:val="FooterChar"/>
    <w:uiPriority w:val="99"/>
    <w:unhideWhenUsed w:val="1"/>
    <w:rsid w:val="00067C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7CDF"/>
  </w:style>
  <w:style w:type="table" w:styleId="TableGrid">
    <w:name w:val="Table Grid"/>
    <w:basedOn w:val="TableNormal"/>
    <w:uiPriority w:val="59"/>
    <w:rsid w:val="00067CDF"/>
    <w:pPr>
      <w:spacing w:after="0" w:line="240" w:lineRule="auto"/>
    </w:pPr>
    <w:rPr>
      <w:lang w:val="en-MY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67CDF"/>
    <w:pPr>
      <w:ind w:left="720"/>
      <w:contextualSpacing w:val="1"/>
    </w:pPr>
    <w:rPr>
      <w:lang w:val="en-MY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B660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B6601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5B1945"/>
    <w:pPr>
      <w:spacing w:after="0" w:line="240" w:lineRule="auto"/>
    </w:pPr>
    <w:rPr>
      <w:lang w:val="en-MY"/>
    </w:rPr>
  </w:style>
  <w:style w:type="table" w:styleId="TableGrid1" w:customStyle="1">
    <w:name w:val="Table Grid1"/>
    <w:basedOn w:val="TableNormal"/>
    <w:next w:val="TableGrid"/>
    <w:uiPriority w:val="59"/>
    <w:rsid w:val="009B4DB2"/>
    <w:pPr>
      <w:spacing w:after="0" w:line="240" w:lineRule="auto"/>
    </w:pPr>
    <w:rPr>
      <w:lang w:val="en-MY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22" Type="http://schemas.openxmlformats.org/officeDocument/2006/relationships/image" Target="media/image1.png"/><Relationship Id="rId21" Type="http://schemas.openxmlformats.org/officeDocument/2006/relationships/image" Target="media/image6.png"/><Relationship Id="rId24" Type="http://schemas.openxmlformats.org/officeDocument/2006/relationships/image" Target="media/image15.png"/><Relationship Id="rId23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8.png"/><Relationship Id="rId26" Type="http://schemas.openxmlformats.org/officeDocument/2006/relationships/image" Target="media/image14.png"/><Relationship Id="rId25" Type="http://schemas.openxmlformats.org/officeDocument/2006/relationships/image" Target="media/image16.png"/><Relationship Id="rId28" Type="http://schemas.openxmlformats.org/officeDocument/2006/relationships/image" Target="media/image20.png"/><Relationship Id="rId27" Type="http://schemas.openxmlformats.org/officeDocument/2006/relationships/image" Target="media/image1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0.png"/><Relationship Id="rId7" Type="http://schemas.openxmlformats.org/officeDocument/2006/relationships/image" Target="media/image24.png"/><Relationship Id="rId8" Type="http://schemas.openxmlformats.org/officeDocument/2006/relationships/image" Target="media/image5.png"/><Relationship Id="rId31" Type="http://schemas.openxmlformats.org/officeDocument/2006/relationships/image" Target="media/image25.png"/><Relationship Id="rId30" Type="http://schemas.openxmlformats.org/officeDocument/2006/relationships/image" Target="media/image22.png"/><Relationship Id="rId11" Type="http://schemas.openxmlformats.org/officeDocument/2006/relationships/image" Target="media/image11.png"/><Relationship Id="rId33" Type="http://schemas.openxmlformats.org/officeDocument/2006/relationships/image" Target="media/image17.png"/><Relationship Id="rId10" Type="http://schemas.openxmlformats.org/officeDocument/2006/relationships/image" Target="media/image26.png"/><Relationship Id="rId32" Type="http://schemas.openxmlformats.org/officeDocument/2006/relationships/image" Target="media/image7.png"/><Relationship Id="rId13" Type="http://schemas.openxmlformats.org/officeDocument/2006/relationships/image" Target="media/image8.png"/><Relationship Id="rId35" Type="http://schemas.openxmlformats.org/officeDocument/2006/relationships/image" Target="media/image31.png"/><Relationship Id="rId12" Type="http://schemas.openxmlformats.org/officeDocument/2006/relationships/image" Target="media/image19.png"/><Relationship Id="rId34" Type="http://schemas.openxmlformats.org/officeDocument/2006/relationships/image" Target="media/image12.png"/><Relationship Id="rId15" Type="http://schemas.openxmlformats.org/officeDocument/2006/relationships/image" Target="media/image21.png"/><Relationship Id="rId37" Type="http://schemas.openxmlformats.org/officeDocument/2006/relationships/header" Target="header1.xml"/><Relationship Id="rId14" Type="http://schemas.openxmlformats.org/officeDocument/2006/relationships/image" Target="media/image29.png"/><Relationship Id="rId36" Type="http://schemas.openxmlformats.org/officeDocument/2006/relationships/image" Target="media/image27.png"/><Relationship Id="rId17" Type="http://schemas.openxmlformats.org/officeDocument/2006/relationships/image" Target="media/image13.png"/><Relationship Id="rId16" Type="http://schemas.openxmlformats.org/officeDocument/2006/relationships/image" Target="media/image30.png"/><Relationship Id="rId19" Type="http://schemas.openxmlformats.org/officeDocument/2006/relationships/image" Target="media/image23.png"/><Relationship Id="rId1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5v6qPJULZy1tm+D5Wd8uSXfO9g==">AMUW2mV/YnsZ70ZgiFsERsFNhDLdiewjPUQQmrMPRLWq98YuILobU2Yf0/6x5sFNRKeeXFBRNZ0iOE2WUC4STizOXK2T8OLaAaYPbPKef+U/e0UihJmG6mibOZs5BOnkbACUG8kw3Gyciz8bw+NUdDYv4dmgmtPQGibxe84DHcXGhrb8/ZLCc4edJ86RSi5kSJe4hcSB+c/Aa4C/VVfLmgkVcbkVrKZdvOhrkdTsNDcAEmySiKFbnsDyzBdQMq8x2LTeqHYIbRk4O22z0cOiV9l+RDunTjlp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2021-03-01T02:03:00Z</dcterms:created>
  <dc:creator>SHA'ARY BIN MAT DIN</dc:creator>
</cp:coreProperties>
</file>